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84B" w:rsidRPr="008E384B" w:rsidRDefault="008E384B" w:rsidP="008E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384B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</w:p>
    <w:p w:rsidR="008E384B" w:rsidRPr="008E384B" w:rsidRDefault="008E384B" w:rsidP="008E384B">
      <w:pPr>
        <w:rPr>
          <w:rFonts w:ascii="Times New Roman" w:hAnsi="Times New Roman" w:cs="Times New Roman"/>
          <w:sz w:val="28"/>
          <w:szCs w:val="28"/>
        </w:rPr>
      </w:pPr>
      <w:r w:rsidRPr="008E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55B" w:rsidRDefault="008E384B" w:rsidP="008E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384B">
        <w:rPr>
          <w:rFonts w:ascii="Times New Roman" w:hAnsi="Times New Roman" w:cs="Times New Roman"/>
          <w:sz w:val="28"/>
          <w:szCs w:val="28"/>
        </w:rPr>
        <w:t xml:space="preserve">В  соответствии  с  перечнем  вступительных  испытаний  при  приеме  на  обучение  по образовательным  программам  среднего  профессионального  образования    (СПО)  по специальностям,  требующим  у  поступающих  наличия  определенных  творческих  способностей, физических и (или) психологических качеств, утверждаемым Министерством образования и науки Российской  Федерации,  проводятся  вступительные  испытания  при  приеме  на  обучение  по следующим специальностям:  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842"/>
        <w:gridCol w:w="1560"/>
        <w:gridCol w:w="1984"/>
      </w:tblGrid>
      <w:tr w:rsidR="008E384B" w:rsidTr="008E384B">
        <w:tc>
          <w:tcPr>
            <w:tcW w:w="2127" w:type="dxa"/>
          </w:tcPr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Код и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  <w:tc>
          <w:tcPr>
            <w:tcW w:w="2977" w:type="dxa"/>
          </w:tcPr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1842" w:type="dxa"/>
          </w:tcPr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образования,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необходимый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для приема</w:t>
            </w:r>
          </w:p>
        </w:tc>
        <w:tc>
          <w:tcPr>
            <w:tcW w:w="1560" w:type="dxa"/>
          </w:tcPr>
          <w:p w:rsidR="008E384B" w:rsidRPr="00854A31" w:rsidRDefault="008E384B" w:rsidP="008E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8E384B" w:rsidRPr="00854A31" w:rsidRDefault="008E384B" w:rsidP="008E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вступитель-ных</w:t>
            </w:r>
            <w:proofErr w:type="spellEnd"/>
            <w:proofErr w:type="gramEnd"/>
          </w:p>
          <w:p w:rsidR="008E384B" w:rsidRPr="00854A31" w:rsidRDefault="008E384B" w:rsidP="008E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4A31">
              <w:rPr>
                <w:rFonts w:ascii="Times New Roman" w:hAnsi="Times New Roman" w:cs="Times New Roman"/>
                <w:sz w:val="26"/>
                <w:szCs w:val="26"/>
              </w:rPr>
              <w:t>испытаний</w:t>
            </w:r>
          </w:p>
        </w:tc>
        <w:tc>
          <w:tcPr>
            <w:tcW w:w="1984" w:type="dxa"/>
          </w:tcPr>
          <w:p w:rsidR="008E384B" w:rsidRPr="008E384B" w:rsidRDefault="008E384B" w:rsidP="008E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84B"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</w:t>
            </w:r>
          </w:p>
          <w:p w:rsidR="008E384B" w:rsidRPr="00854A31" w:rsidRDefault="008E384B" w:rsidP="008E3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E384B">
              <w:rPr>
                <w:rFonts w:ascii="Times New Roman" w:hAnsi="Times New Roman" w:cs="Times New Roman"/>
                <w:sz w:val="26"/>
                <w:szCs w:val="26"/>
              </w:rPr>
              <w:t>Вступитель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384B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8E384B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</w:t>
            </w:r>
          </w:p>
        </w:tc>
      </w:tr>
      <w:tr w:rsidR="008E384B" w:rsidTr="008E384B">
        <w:tc>
          <w:tcPr>
            <w:tcW w:w="10490" w:type="dxa"/>
            <w:gridSpan w:val="5"/>
          </w:tcPr>
          <w:p w:rsidR="008E384B" w:rsidRPr="00C60246" w:rsidRDefault="008E384B" w:rsidP="00212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0246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 ОБУЧЕНИЯ</w:t>
            </w:r>
          </w:p>
        </w:tc>
      </w:tr>
      <w:tr w:rsidR="008E384B" w:rsidTr="008E384B">
        <w:trPr>
          <w:trHeight w:val="883"/>
        </w:trPr>
        <w:tc>
          <w:tcPr>
            <w:tcW w:w="2127" w:type="dxa"/>
            <w:vMerge w:val="restart"/>
          </w:tcPr>
          <w:p w:rsidR="008E384B" w:rsidRPr="00DF385F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 xml:space="preserve">44.02.03 Педагогика </w:t>
            </w:r>
            <w:proofErr w:type="spellStart"/>
            <w:proofErr w:type="gramStart"/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дополнитель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DF385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384B" w:rsidRPr="00DF385F" w:rsidRDefault="008E384B" w:rsidP="00212F5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области: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384B" w:rsidRDefault="008E384B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4B" w:rsidTr="008E384B">
        <w:trPr>
          <w:trHeight w:val="753"/>
        </w:trPr>
        <w:tc>
          <w:tcPr>
            <w:tcW w:w="2127" w:type="dxa"/>
            <w:vMerge/>
          </w:tcPr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DF385F" w:rsidRDefault="008E384B" w:rsidP="00212F59">
            <w:pPr>
              <w:pStyle w:val="style99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 w:rsidRPr="00DF385F">
              <w:rPr>
                <w:rStyle w:val="style121"/>
                <w:color w:val="000000"/>
              </w:rPr>
              <w:t>-</w:t>
            </w:r>
            <w:r w:rsidRPr="00DF385F">
              <w:rPr>
                <w:rStyle w:val="apple-converted-space"/>
                <w:color w:val="000000"/>
              </w:rPr>
              <w:t> </w:t>
            </w:r>
            <w:r w:rsidRPr="00DF385F">
              <w:rPr>
                <w:rStyle w:val="style121"/>
                <w:color w:val="000000"/>
              </w:rPr>
              <w:t>художественно-эстетической деятельности;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DF385F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или поделки</w:t>
            </w:r>
          </w:p>
        </w:tc>
      </w:tr>
      <w:tr w:rsidR="008E384B" w:rsidTr="008E384B">
        <w:trPr>
          <w:trHeight w:val="1410"/>
        </w:trPr>
        <w:tc>
          <w:tcPr>
            <w:tcW w:w="2127" w:type="dxa"/>
            <w:vMerge/>
          </w:tcPr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DF385F" w:rsidRDefault="008E384B" w:rsidP="00212F59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style121"/>
                <w:color w:val="000000"/>
              </w:rPr>
              <w:t>  </w:t>
            </w:r>
            <w:r>
              <w:rPr>
                <w:rStyle w:val="style121"/>
                <w:color w:val="000000"/>
              </w:rPr>
              <w:t xml:space="preserve"> -</w:t>
            </w:r>
            <w:r w:rsidRPr="00DF385F">
              <w:rPr>
                <w:rStyle w:val="style121"/>
                <w:color w:val="000000"/>
              </w:rPr>
              <w:t xml:space="preserve">изобразительной деятельности и декоративно-прикладного искусства; 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испытание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Default="008E384B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или поделки</w:t>
            </w:r>
          </w:p>
        </w:tc>
      </w:tr>
      <w:tr w:rsidR="008E384B" w:rsidTr="008E384B">
        <w:trPr>
          <w:trHeight w:val="801"/>
        </w:trPr>
        <w:tc>
          <w:tcPr>
            <w:tcW w:w="2127" w:type="dxa"/>
            <w:vMerge/>
          </w:tcPr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DF385F" w:rsidRDefault="008E384B" w:rsidP="00212F59">
            <w:pPr>
              <w:pStyle w:val="style99"/>
              <w:spacing w:after="0"/>
              <w:rPr>
                <w:rStyle w:val="style121"/>
                <w:color w:val="000000"/>
              </w:rPr>
            </w:pPr>
            <w:r w:rsidRPr="00DF385F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-</w:t>
            </w:r>
            <w:r w:rsidRPr="00DF385F">
              <w:rPr>
                <w:rStyle w:val="style121"/>
                <w:color w:val="000000"/>
              </w:rPr>
              <w:t>физкультурно-оздоровительной деятельности;</w:t>
            </w:r>
            <w:r w:rsidRPr="00DF385F">
              <w:rPr>
                <w:color w:val="000000"/>
              </w:rPr>
              <w:t xml:space="preserve"> 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B36BC1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E384B" w:rsidRPr="008E384B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  <w:tr w:rsidR="008E384B" w:rsidTr="008E384B">
        <w:tc>
          <w:tcPr>
            <w:tcW w:w="2127" w:type="dxa"/>
          </w:tcPr>
          <w:p w:rsidR="008E384B" w:rsidRPr="00DF385F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977" w:type="dxa"/>
          </w:tcPr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2" w:type="dxa"/>
          </w:tcPr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E384B" w:rsidRPr="00854A3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31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4A3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8E384B" w:rsidRPr="00854A31" w:rsidRDefault="008E384B" w:rsidP="008E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4B" w:rsidRPr="00854A31" w:rsidRDefault="008E384B" w:rsidP="0021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  <w:tc>
          <w:tcPr>
            <w:tcW w:w="1984" w:type="dxa"/>
          </w:tcPr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  <w:tr w:rsidR="008E384B" w:rsidTr="008E384B">
        <w:tc>
          <w:tcPr>
            <w:tcW w:w="10490" w:type="dxa"/>
            <w:gridSpan w:val="5"/>
          </w:tcPr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C60246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 ОБУЧЕНИЯ</w:t>
            </w:r>
          </w:p>
        </w:tc>
      </w:tr>
      <w:tr w:rsidR="008E384B" w:rsidTr="008E384B">
        <w:tc>
          <w:tcPr>
            <w:tcW w:w="2127" w:type="dxa"/>
          </w:tcPr>
          <w:p w:rsidR="008E384B" w:rsidRPr="00DF385F" w:rsidRDefault="008E384B" w:rsidP="0021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385F">
              <w:rPr>
                <w:rFonts w:ascii="Times New Roman" w:hAnsi="Times New Roman" w:cs="Times New Roman"/>
                <w:sz w:val="26"/>
                <w:szCs w:val="26"/>
              </w:rPr>
              <w:t>49.02.01 Физическая культура</w:t>
            </w:r>
          </w:p>
        </w:tc>
        <w:tc>
          <w:tcPr>
            <w:tcW w:w="2977" w:type="dxa"/>
          </w:tcPr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E384B" w:rsidRPr="00B36BC1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8E384B" w:rsidRDefault="008E384B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2" w:type="dxa"/>
          </w:tcPr>
          <w:p w:rsidR="008E384B" w:rsidRPr="00565616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E384B" w:rsidRPr="00565616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E384B" w:rsidRPr="00565616" w:rsidRDefault="008E384B" w:rsidP="002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E384B" w:rsidRDefault="008E384B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16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6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8E384B" w:rsidRDefault="008E384B" w:rsidP="0021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испытание</w:t>
            </w:r>
          </w:p>
        </w:tc>
        <w:tc>
          <w:tcPr>
            <w:tcW w:w="1984" w:type="dxa"/>
          </w:tcPr>
          <w:p w:rsidR="008E384B" w:rsidRDefault="008E384B" w:rsidP="0021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B"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физической культуре</w:t>
            </w:r>
          </w:p>
        </w:tc>
      </w:tr>
    </w:tbl>
    <w:p w:rsidR="008E384B" w:rsidRDefault="008E384B" w:rsidP="008E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84B" w:rsidRPr="008E384B" w:rsidRDefault="008E384B" w:rsidP="008E38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84B">
        <w:rPr>
          <w:rFonts w:ascii="Times New Roman" w:hAnsi="Times New Roman" w:cs="Times New Roman"/>
          <w:sz w:val="28"/>
          <w:szCs w:val="28"/>
        </w:rPr>
        <w:t>Результаты  вступительных  испытаний  оцениваются  по  зачетной  системе.  Успеш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Pr="008E384B">
        <w:rPr>
          <w:rFonts w:ascii="Times New Roman" w:hAnsi="Times New Roman" w:cs="Times New Roman"/>
          <w:sz w:val="28"/>
          <w:szCs w:val="28"/>
        </w:rPr>
        <w:t>прохождение  вступительных  испытаний  подтверждает  наличие</w:t>
      </w:r>
      <w:r>
        <w:rPr>
          <w:rFonts w:ascii="Times New Roman" w:hAnsi="Times New Roman" w:cs="Times New Roman"/>
          <w:sz w:val="28"/>
          <w:szCs w:val="28"/>
        </w:rPr>
        <w:t xml:space="preserve">  у  поступающих  определенных творческих способностей, </w:t>
      </w:r>
      <w:r w:rsidRPr="008E384B">
        <w:rPr>
          <w:rFonts w:ascii="Times New Roman" w:hAnsi="Times New Roman" w:cs="Times New Roman"/>
          <w:sz w:val="28"/>
          <w:szCs w:val="28"/>
        </w:rPr>
        <w:t>физических качест</w:t>
      </w:r>
      <w:r>
        <w:rPr>
          <w:rFonts w:ascii="Times New Roman" w:hAnsi="Times New Roman" w:cs="Times New Roman"/>
          <w:sz w:val="28"/>
          <w:szCs w:val="28"/>
        </w:rPr>
        <w:t xml:space="preserve">в, необходимых для обучения по </w:t>
      </w:r>
      <w:r w:rsidRPr="008E384B">
        <w:rPr>
          <w:rFonts w:ascii="Times New Roman" w:hAnsi="Times New Roman" w:cs="Times New Roman"/>
          <w:sz w:val="28"/>
          <w:szCs w:val="28"/>
        </w:rPr>
        <w:t xml:space="preserve">соответствующим образовательным программам.  </w:t>
      </w:r>
      <w:r w:rsidRPr="008E384B">
        <w:rPr>
          <w:rFonts w:ascii="Times New Roman" w:hAnsi="Times New Roman" w:cs="Times New Roman"/>
          <w:sz w:val="28"/>
          <w:szCs w:val="28"/>
        </w:rPr>
        <w:cr/>
      </w:r>
    </w:p>
    <w:sectPr w:rsidR="008E384B" w:rsidRPr="008E384B" w:rsidSect="008E384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4B"/>
    <w:rsid w:val="008E384B"/>
    <w:rsid w:val="009A255B"/>
    <w:rsid w:val="00D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47D66-A1A2-4256-8947-87A122A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9">
    <w:name w:val="style99"/>
    <w:basedOn w:val="a"/>
    <w:rsid w:val="008E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21">
    <w:name w:val="style121"/>
    <w:basedOn w:val="a0"/>
    <w:rsid w:val="008E384B"/>
  </w:style>
  <w:style w:type="character" w:customStyle="1" w:styleId="apple-converted-space">
    <w:name w:val="apple-converted-space"/>
    <w:basedOn w:val="a0"/>
    <w:rsid w:val="008E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Кочин</cp:lastModifiedBy>
  <cp:revision>2</cp:revision>
  <dcterms:created xsi:type="dcterms:W3CDTF">2019-02-28T16:23:00Z</dcterms:created>
  <dcterms:modified xsi:type="dcterms:W3CDTF">2019-02-28T16:23:00Z</dcterms:modified>
</cp:coreProperties>
</file>